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446B5">
      <w:pPr>
        <w:snapToGrid w:val="0"/>
        <w:spacing w:line="558" w:lineRule="exact"/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ascii="黑体" w:hAnsi="黑体" w:eastAsia="黑体" w:cs="Arial"/>
          <w:sz w:val="32"/>
          <w:szCs w:val="32"/>
        </w:rPr>
        <w:t xml:space="preserve"> </w:t>
      </w:r>
      <w:r>
        <w:rPr>
          <w:rFonts w:hint="eastAsia" w:ascii="黑体" w:hAnsi="黑体" w:eastAsia="黑体" w:cs="Arial"/>
          <w:sz w:val="32"/>
          <w:szCs w:val="32"/>
        </w:rPr>
        <w:t>附件</w:t>
      </w:r>
      <w:bookmarkStart w:id="0" w:name="_GoBack"/>
      <w:bookmarkEnd w:id="0"/>
    </w:p>
    <w:p w14:paraId="6AEBCB4D">
      <w:pPr>
        <w:spacing w:line="220" w:lineRule="atLeast"/>
        <w:jc w:val="center"/>
        <w:rPr>
          <w:rFonts w:ascii="方正小标宋简体" w:hAnsi="Calibri" w:eastAsia="方正小标宋简体" w:cs="Arial"/>
          <w:sz w:val="44"/>
          <w:szCs w:val="44"/>
        </w:rPr>
      </w:pPr>
      <w:r>
        <w:rPr>
          <w:rFonts w:hint="eastAsia" w:ascii="方正小标宋简体" w:hAnsi="Calibri" w:eastAsia="方正小标宋简体" w:cs="Arial"/>
          <w:sz w:val="44"/>
          <w:szCs w:val="44"/>
        </w:rPr>
        <w:t>中层干部离任交接单</w:t>
      </w:r>
    </w:p>
    <w:tbl>
      <w:tblPr>
        <w:tblStyle w:val="15"/>
        <w:tblW w:w="9224" w:type="dxa"/>
        <w:jc w:val="righ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2"/>
        <w:gridCol w:w="2108"/>
        <w:gridCol w:w="190"/>
        <w:gridCol w:w="1467"/>
        <w:gridCol w:w="3497"/>
      </w:tblGrid>
      <w:tr w14:paraId="48C1F1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right"/>
        </w:trPr>
        <w:tc>
          <w:tcPr>
            <w:tcW w:w="1962" w:type="dxa"/>
            <w:tcBorders>
              <w:bottom w:val="single" w:color="auto" w:sz="4" w:space="0"/>
            </w:tcBorders>
            <w:vAlign w:val="center"/>
          </w:tcPr>
          <w:p w14:paraId="5BE2FDD3">
            <w:pPr>
              <w:pStyle w:val="14"/>
              <w:spacing w:before="74" w:line="219" w:lineRule="auto"/>
              <w:ind w:left="465"/>
            </w:pPr>
            <w:r>
              <w:rPr>
                <w:spacing w:val="14"/>
              </w:rPr>
              <w:t>姓名</w:t>
            </w:r>
          </w:p>
        </w:tc>
        <w:tc>
          <w:tcPr>
            <w:tcW w:w="2108" w:type="dxa"/>
            <w:tcBorders>
              <w:bottom w:val="single" w:color="auto" w:sz="4" w:space="0"/>
            </w:tcBorders>
            <w:vAlign w:val="center"/>
          </w:tcPr>
          <w:p w14:paraId="618D4BE6">
            <w:pPr>
              <w:pStyle w:val="14"/>
              <w:spacing w:before="75" w:line="220" w:lineRule="auto"/>
              <w:ind w:left="224"/>
              <w:rPr>
                <w:lang w:eastAsia="zh-CN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  <w:vAlign w:val="center"/>
          </w:tcPr>
          <w:p w14:paraId="7FB113AD">
            <w:pPr>
              <w:jc w:val="center"/>
              <w:rPr>
                <w:rFonts w:ascii="Arial"/>
              </w:rPr>
            </w:pPr>
            <w:r>
              <w:rPr>
                <w:rFonts w:hint="eastAsia"/>
                <w:spacing w:val="9"/>
              </w:rPr>
              <w:t>原部门、职务</w:t>
            </w:r>
          </w:p>
        </w:tc>
        <w:tc>
          <w:tcPr>
            <w:tcW w:w="3497" w:type="dxa"/>
            <w:tcBorders>
              <w:bottom w:val="single" w:color="auto" w:sz="4" w:space="0"/>
            </w:tcBorders>
            <w:vAlign w:val="center"/>
          </w:tcPr>
          <w:p w14:paraId="103895D4">
            <w:pPr>
              <w:rPr>
                <w:rFonts w:ascii="Arial"/>
              </w:rPr>
            </w:pPr>
          </w:p>
        </w:tc>
      </w:tr>
      <w:tr w14:paraId="3E22F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  <w:jc w:val="right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46410">
            <w:pPr>
              <w:pStyle w:val="14"/>
              <w:spacing w:before="75" w:line="219" w:lineRule="auto"/>
              <w:ind w:left="45"/>
              <w:jc w:val="center"/>
              <w:rPr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移交人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32D65">
            <w:pPr>
              <w:jc w:val="center"/>
              <w:rPr>
                <w:rFonts w:ascii="Arial"/>
              </w:rPr>
            </w:pPr>
          </w:p>
        </w:tc>
        <w:tc>
          <w:tcPr>
            <w:tcW w:w="1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752B5">
            <w:pPr>
              <w:pStyle w:val="14"/>
              <w:spacing w:before="169" w:line="219" w:lineRule="auto"/>
              <w:ind w:left="325"/>
              <w:rPr>
                <w:lang w:eastAsia="zh-CN"/>
              </w:rPr>
            </w:pPr>
            <w:r>
              <w:rPr>
                <w:rFonts w:hint="eastAsia"/>
                <w:spacing w:val="4"/>
                <w:lang w:eastAsia="zh-CN"/>
              </w:rPr>
              <w:t>接收人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4FE57">
            <w:pPr>
              <w:jc w:val="center"/>
              <w:rPr>
                <w:rFonts w:ascii="Arial"/>
              </w:rPr>
            </w:pPr>
          </w:p>
        </w:tc>
      </w:tr>
      <w:tr w14:paraId="26BB7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right"/>
        </w:trPr>
        <w:tc>
          <w:tcPr>
            <w:tcW w:w="9224" w:type="dxa"/>
            <w:gridSpan w:val="5"/>
            <w:tcBorders>
              <w:top w:val="single" w:color="auto" w:sz="4" w:space="0"/>
            </w:tcBorders>
            <w:vAlign w:val="center"/>
          </w:tcPr>
          <w:p w14:paraId="58825C1D">
            <w:pPr>
              <w:jc w:val="center"/>
              <w:rPr>
                <w:rFonts w:ascii="Arial"/>
              </w:rPr>
            </w:pPr>
            <w:r>
              <w:rPr>
                <w:rFonts w:hint="eastAsia" w:ascii="宋体" w:hAnsi="宋体" w:eastAsia="宋体" w:cs="宋体"/>
                <w:spacing w:val="1"/>
                <w:sz w:val="23"/>
                <w:szCs w:val="23"/>
              </w:rPr>
              <w:t>交接工作内容</w:t>
            </w:r>
          </w:p>
        </w:tc>
      </w:tr>
      <w:tr w14:paraId="1628C8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right"/>
        </w:trPr>
        <w:tc>
          <w:tcPr>
            <w:tcW w:w="1962" w:type="dxa"/>
            <w:tcBorders>
              <w:top w:val="nil"/>
            </w:tcBorders>
            <w:vAlign w:val="center"/>
          </w:tcPr>
          <w:p w14:paraId="0A05B3AD">
            <w:pPr>
              <w:pStyle w:val="14"/>
              <w:spacing w:before="75" w:line="219" w:lineRule="auto"/>
              <w:ind w:left="45"/>
              <w:jc w:val="center"/>
              <w:rPr>
                <w:spacing w:val="1"/>
                <w:lang w:eastAsia="zh-CN"/>
              </w:rPr>
            </w:pPr>
          </w:p>
          <w:p w14:paraId="3A1EADA0">
            <w:pPr>
              <w:pStyle w:val="14"/>
              <w:spacing w:before="75" w:line="219" w:lineRule="auto"/>
              <w:ind w:left="45"/>
              <w:jc w:val="center"/>
              <w:rPr>
                <w:spacing w:val="1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责任清单</w:t>
            </w:r>
          </w:p>
        </w:tc>
        <w:tc>
          <w:tcPr>
            <w:tcW w:w="7262" w:type="dxa"/>
            <w:gridSpan w:val="4"/>
            <w:tcBorders>
              <w:top w:val="nil"/>
            </w:tcBorders>
            <w:vAlign w:val="center"/>
          </w:tcPr>
          <w:p w14:paraId="7E32DDE6">
            <w:pPr>
              <w:jc w:val="center"/>
              <w:rPr>
                <w:rFonts w:ascii="Arial"/>
              </w:rPr>
            </w:pPr>
          </w:p>
          <w:p w14:paraId="40D5241E">
            <w:pPr>
              <w:jc w:val="center"/>
              <w:rPr>
                <w:rFonts w:ascii="Arial"/>
              </w:rPr>
            </w:pPr>
          </w:p>
          <w:p w14:paraId="21D8FC5B">
            <w:pPr>
              <w:jc w:val="center"/>
              <w:rPr>
                <w:rFonts w:ascii="Arial"/>
              </w:rPr>
            </w:pPr>
          </w:p>
        </w:tc>
      </w:tr>
      <w:tr w14:paraId="40B16C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right"/>
        </w:trPr>
        <w:tc>
          <w:tcPr>
            <w:tcW w:w="1962" w:type="dxa"/>
            <w:tcBorders>
              <w:top w:val="nil"/>
            </w:tcBorders>
            <w:vAlign w:val="center"/>
          </w:tcPr>
          <w:p w14:paraId="6C1A7475">
            <w:pPr>
              <w:pStyle w:val="14"/>
              <w:spacing w:before="75" w:line="219" w:lineRule="auto"/>
              <w:ind w:left="45"/>
              <w:jc w:val="center"/>
              <w:rPr>
                <w:spacing w:val="1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经济清单</w:t>
            </w:r>
          </w:p>
        </w:tc>
        <w:tc>
          <w:tcPr>
            <w:tcW w:w="7262" w:type="dxa"/>
            <w:gridSpan w:val="4"/>
            <w:tcBorders>
              <w:top w:val="nil"/>
            </w:tcBorders>
            <w:vAlign w:val="center"/>
          </w:tcPr>
          <w:p w14:paraId="6DF30EEA">
            <w:pPr>
              <w:jc w:val="center"/>
              <w:rPr>
                <w:rFonts w:ascii="Arial"/>
              </w:rPr>
            </w:pPr>
          </w:p>
          <w:p w14:paraId="2A0FD8D6">
            <w:pPr>
              <w:jc w:val="center"/>
              <w:rPr>
                <w:rFonts w:ascii="Arial"/>
              </w:rPr>
            </w:pPr>
          </w:p>
          <w:p w14:paraId="6FE98BB4">
            <w:pPr>
              <w:jc w:val="center"/>
              <w:rPr>
                <w:rFonts w:ascii="Arial"/>
              </w:rPr>
            </w:pPr>
          </w:p>
        </w:tc>
      </w:tr>
      <w:tr w14:paraId="7639DC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right"/>
        </w:trPr>
        <w:tc>
          <w:tcPr>
            <w:tcW w:w="1962" w:type="dxa"/>
            <w:tcBorders>
              <w:top w:val="nil"/>
            </w:tcBorders>
            <w:vAlign w:val="center"/>
          </w:tcPr>
          <w:p w14:paraId="006501CE">
            <w:pPr>
              <w:pStyle w:val="14"/>
              <w:spacing w:before="75" w:line="219" w:lineRule="auto"/>
              <w:ind w:left="45"/>
              <w:jc w:val="center"/>
              <w:rPr>
                <w:spacing w:val="1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问题清单</w:t>
            </w:r>
          </w:p>
        </w:tc>
        <w:tc>
          <w:tcPr>
            <w:tcW w:w="7262" w:type="dxa"/>
            <w:gridSpan w:val="4"/>
            <w:tcBorders>
              <w:top w:val="nil"/>
            </w:tcBorders>
            <w:vAlign w:val="center"/>
          </w:tcPr>
          <w:p w14:paraId="1E5740AD">
            <w:pPr>
              <w:jc w:val="center"/>
              <w:rPr>
                <w:rFonts w:ascii="Arial"/>
              </w:rPr>
            </w:pPr>
          </w:p>
          <w:p w14:paraId="0324E1D2">
            <w:pPr>
              <w:jc w:val="center"/>
              <w:rPr>
                <w:rFonts w:ascii="Arial"/>
              </w:rPr>
            </w:pPr>
          </w:p>
          <w:p w14:paraId="33696BCA">
            <w:pPr>
              <w:jc w:val="center"/>
              <w:rPr>
                <w:rFonts w:ascii="Arial"/>
              </w:rPr>
            </w:pPr>
          </w:p>
        </w:tc>
      </w:tr>
      <w:tr w14:paraId="383CB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right"/>
        </w:trPr>
        <w:tc>
          <w:tcPr>
            <w:tcW w:w="1962" w:type="dxa"/>
            <w:tcBorders>
              <w:top w:val="nil"/>
            </w:tcBorders>
            <w:vAlign w:val="center"/>
          </w:tcPr>
          <w:p w14:paraId="5315C4E9">
            <w:pPr>
              <w:pStyle w:val="14"/>
              <w:spacing w:before="75" w:line="219" w:lineRule="auto"/>
              <w:ind w:left="45"/>
              <w:jc w:val="center"/>
              <w:rPr>
                <w:spacing w:val="1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发展清单</w:t>
            </w:r>
          </w:p>
        </w:tc>
        <w:tc>
          <w:tcPr>
            <w:tcW w:w="7262" w:type="dxa"/>
            <w:gridSpan w:val="4"/>
            <w:tcBorders>
              <w:top w:val="nil"/>
            </w:tcBorders>
            <w:vAlign w:val="center"/>
          </w:tcPr>
          <w:p w14:paraId="251313BD">
            <w:pPr>
              <w:jc w:val="center"/>
              <w:rPr>
                <w:rFonts w:ascii="Arial"/>
              </w:rPr>
            </w:pPr>
          </w:p>
          <w:p w14:paraId="13A8CAEE">
            <w:pPr>
              <w:jc w:val="center"/>
              <w:rPr>
                <w:rFonts w:ascii="Arial"/>
              </w:rPr>
            </w:pPr>
          </w:p>
          <w:p w14:paraId="5952817F">
            <w:pPr>
              <w:jc w:val="center"/>
              <w:rPr>
                <w:rFonts w:ascii="Arial"/>
              </w:rPr>
            </w:pPr>
          </w:p>
        </w:tc>
      </w:tr>
      <w:tr w14:paraId="34584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right"/>
        </w:trPr>
        <w:tc>
          <w:tcPr>
            <w:tcW w:w="1962" w:type="dxa"/>
            <w:tcBorders>
              <w:top w:val="nil"/>
            </w:tcBorders>
            <w:vAlign w:val="center"/>
          </w:tcPr>
          <w:p w14:paraId="78144E86">
            <w:pPr>
              <w:pStyle w:val="14"/>
              <w:spacing w:before="75" w:line="219" w:lineRule="auto"/>
              <w:ind w:left="45"/>
              <w:jc w:val="center"/>
              <w:rPr>
                <w:spacing w:val="1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其他事项</w:t>
            </w:r>
          </w:p>
        </w:tc>
        <w:tc>
          <w:tcPr>
            <w:tcW w:w="7262" w:type="dxa"/>
            <w:gridSpan w:val="4"/>
            <w:tcBorders>
              <w:top w:val="nil"/>
            </w:tcBorders>
            <w:vAlign w:val="center"/>
          </w:tcPr>
          <w:p w14:paraId="3F2E9D96">
            <w:pPr>
              <w:jc w:val="center"/>
              <w:rPr>
                <w:rFonts w:ascii="Arial"/>
              </w:rPr>
            </w:pPr>
          </w:p>
          <w:p w14:paraId="007C091C">
            <w:pPr>
              <w:jc w:val="center"/>
              <w:rPr>
                <w:rFonts w:ascii="Arial"/>
              </w:rPr>
            </w:pPr>
          </w:p>
          <w:p w14:paraId="7AAEE211">
            <w:pPr>
              <w:jc w:val="center"/>
              <w:rPr>
                <w:rFonts w:ascii="Arial"/>
              </w:rPr>
            </w:pPr>
          </w:p>
        </w:tc>
      </w:tr>
      <w:tr w14:paraId="466450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right"/>
        </w:trPr>
        <w:tc>
          <w:tcPr>
            <w:tcW w:w="1962" w:type="dxa"/>
            <w:vAlign w:val="center"/>
          </w:tcPr>
          <w:p w14:paraId="65753C7F">
            <w:pPr>
              <w:pStyle w:val="14"/>
              <w:spacing w:before="176" w:line="219" w:lineRule="auto"/>
              <w:ind w:left="235" w:firstLine="240" w:firstLineChars="100"/>
            </w:pPr>
            <w:r>
              <w:rPr>
                <w:spacing w:val="5"/>
              </w:rPr>
              <w:t>交</w:t>
            </w:r>
            <w:r>
              <w:rPr>
                <w:rFonts w:hint="eastAsia"/>
                <w:spacing w:val="5"/>
                <w:lang w:eastAsia="zh-CN"/>
              </w:rPr>
              <w:t>接</w:t>
            </w:r>
            <w:r>
              <w:rPr>
                <w:spacing w:val="5"/>
              </w:rPr>
              <w:t>地点</w:t>
            </w:r>
          </w:p>
        </w:tc>
        <w:tc>
          <w:tcPr>
            <w:tcW w:w="7262" w:type="dxa"/>
            <w:gridSpan w:val="4"/>
            <w:vAlign w:val="center"/>
          </w:tcPr>
          <w:p w14:paraId="5CD5F04A">
            <w:pPr>
              <w:jc w:val="center"/>
              <w:rPr>
                <w:rFonts w:ascii="Arial"/>
              </w:rPr>
            </w:pPr>
          </w:p>
        </w:tc>
      </w:tr>
      <w:tr w14:paraId="01C7B4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right"/>
        </w:trPr>
        <w:tc>
          <w:tcPr>
            <w:tcW w:w="1962" w:type="dxa"/>
            <w:vAlign w:val="center"/>
          </w:tcPr>
          <w:p w14:paraId="31C0D83B">
            <w:pPr>
              <w:pStyle w:val="14"/>
              <w:spacing w:before="176" w:line="219" w:lineRule="auto"/>
              <w:ind w:left="235" w:firstLine="240" w:firstLineChars="100"/>
            </w:pPr>
            <w:r>
              <w:rPr>
                <w:spacing w:val="5"/>
              </w:rPr>
              <w:t>交</w:t>
            </w:r>
            <w:r>
              <w:rPr>
                <w:rFonts w:hint="eastAsia"/>
                <w:spacing w:val="5"/>
                <w:lang w:eastAsia="zh-CN"/>
              </w:rPr>
              <w:t>接</w:t>
            </w:r>
            <w:r>
              <w:rPr>
                <w:spacing w:val="5"/>
              </w:rPr>
              <w:t>时间</w:t>
            </w:r>
          </w:p>
        </w:tc>
        <w:tc>
          <w:tcPr>
            <w:tcW w:w="7262" w:type="dxa"/>
            <w:gridSpan w:val="4"/>
            <w:vAlign w:val="center"/>
          </w:tcPr>
          <w:p w14:paraId="55AC7370">
            <w:pPr>
              <w:jc w:val="center"/>
              <w:rPr>
                <w:rFonts w:ascii="Arial"/>
              </w:rPr>
            </w:pPr>
          </w:p>
        </w:tc>
      </w:tr>
      <w:tr w14:paraId="41B17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right"/>
        </w:trPr>
        <w:tc>
          <w:tcPr>
            <w:tcW w:w="1962" w:type="dxa"/>
            <w:vAlign w:val="center"/>
          </w:tcPr>
          <w:p w14:paraId="4D2794E0">
            <w:pPr>
              <w:pStyle w:val="14"/>
              <w:spacing w:before="74" w:line="219" w:lineRule="auto"/>
              <w:ind w:left="125"/>
              <w:jc w:val="center"/>
            </w:pPr>
            <w:r>
              <w:rPr>
                <w:rFonts w:hint="eastAsia"/>
                <w:spacing w:val="5"/>
                <w:lang w:eastAsia="zh-CN"/>
              </w:rPr>
              <w:t>离任</w:t>
            </w:r>
            <w:r>
              <w:rPr>
                <w:spacing w:val="5"/>
              </w:rPr>
              <w:t>者签名</w:t>
            </w:r>
          </w:p>
        </w:tc>
        <w:tc>
          <w:tcPr>
            <w:tcW w:w="2298" w:type="dxa"/>
            <w:gridSpan w:val="2"/>
            <w:vAlign w:val="center"/>
          </w:tcPr>
          <w:p w14:paraId="6F1FD97F">
            <w:pPr>
              <w:jc w:val="center"/>
              <w:rPr>
                <w:rFonts w:ascii="Arial"/>
              </w:rPr>
            </w:pPr>
          </w:p>
        </w:tc>
        <w:tc>
          <w:tcPr>
            <w:tcW w:w="1467" w:type="dxa"/>
            <w:vAlign w:val="center"/>
          </w:tcPr>
          <w:p w14:paraId="7274AE73">
            <w:pPr>
              <w:pStyle w:val="14"/>
              <w:spacing w:before="74" w:line="219" w:lineRule="auto"/>
              <w:ind w:left="135"/>
              <w:jc w:val="center"/>
            </w:pPr>
            <w:r>
              <w:rPr>
                <w:spacing w:val="5"/>
              </w:rPr>
              <w:t>接任者签名</w:t>
            </w:r>
          </w:p>
        </w:tc>
        <w:tc>
          <w:tcPr>
            <w:tcW w:w="3497" w:type="dxa"/>
            <w:vAlign w:val="center"/>
          </w:tcPr>
          <w:p w14:paraId="10EFB64A">
            <w:pPr>
              <w:jc w:val="center"/>
              <w:rPr>
                <w:rFonts w:ascii="Arial"/>
              </w:rPr>
            </w:pPr>
          </w:p>
        </w:tc>
      </w:tr>
      <w:tr w14:paraId="65A85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right"/>
        </w:trPr>
        <w:tc>
          <w:tcPr>
            <w:tcW w:w="1962" w:type="dxa"/>
            <w:tcBorders>
              <w:bottom w:val="single" w:color="000000" w:sz="2" w:space="0"/>
            </w:tcBorders>
            <w:vAlign w:val="center"/>
          </w:tcPr>
          <w:p w14:paraId="77F2F241">
            <w:pPr>
              <w:pStyle w:val="14"/>
              <w:spacing w:before="75" w:line="221" w:lineRule="auto"/>
              <w:ind w:left="125"/>
              <w:jc w:val="center"/>
            </w:pPr>
            <w:r>
              <w:rPr>
                <w:spacing w:val="5"/>
              </w:rPr>
              <w:t>监交人签名</w:t>
            </w:r>
          </w:p>
        </w:tc>
        <w:tc>
          <w:tcPr>
            <w:tcW w:w="7262" w:type="dxa"/>
            <w:gridSpan w:val="4"/>
            <w:tcBorders>
              <w:bottom w:val="single" w:color="000000" w:sz="2" w:space="0"/>
            </w:tcBorders>
            <w:vAlign w:val="center"/>
          </w:tcPr>
          <w:p w14:paraId="217E0A7D">
            <w:pPr>
              <w:jc w:val="center"/>
              <w:rPr>
                <w:rFonts w:ascii="Arial"/>
              </w:rPr>
            </w:pPr>
          </w:p>
        </w:tc>
      </w:tr>
      <w:tr w14:paraId="746B7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right"/>
        </w:trPr>
        <w:tc>
          <w:tcPr>
            <w:tcW w:w="1962" w:type="dxa"/>
            <w:tcBorders>
              <w:top w:val="single" w:color="000000" w:sz="2" w:space="0"/>
            </w:tcBorders>
            <w:vAlign w:val="center"/>
          </w:tcPr>
          <w:p w14:paraId="75364996">
            <w:pPr>
              <w:pStyle w:val="14"/>
              <w:spacing w:before="195" w:line="221" w:lineRule="auto"/>
              <w:ind w:left="465" w:firstLine="240" w:firstLineChars="100"/>
              <w:rPr>
                <w:spacing w:val="5"/>
                <w:lang w:eastAsia="zh-CN"/>
              </w:rPr>
            </w:pPr>
            <w:r>
              <w:rPr>
                <w:spacing w:val="5"/>
                <w:lang w:eastAsia="zh-CN"/>
              </w:rPr>
              <w:t>备注</w:t>
            </w:r>
          </w:p>
          <w:p w14:paraId="0C3FFE07">
            <w:pPr>
              <w:pStyle w:val="14"/>
              <w:spacing w:before="195" w:line="221" w:lineRule="auto"/>
              <w:rPr>
                <w:lang w:eastAsia="zh-CN"/>
              </w:rPr>
            </w:pPr>
            <w:r>
              <w:rPr>
                <w:rFonts w:hint="eastAsia"/>
                <w:spacing w:val="5"/>
                <w:lang w:eastAsia="zh-CN"/>
              </w:rPr>
              <w:t>（其他说明事项）</w:t>
            </w:r>
          </w:p>
        </w:tc>
        <w:tc>
          <w:tcPr>
            <w:tcW w:w="7262" w:type="dxa"/>
            <w:gridSpan w:val="4"/>
            <w:tcBorders>
              <w:top w:val="single" w:color="000000" w:sz="2" w:space="0"/>
            </w:tcBorders>
            <w:vAlign w:val="center"/>
          </w:tcPr>
          <w:p w14:paraId="1C9AB1B7">
            <w:pPr>
              <w:jc w:val="center"/>
              <w:rPr>
                <w:rFonts w:ascii="Arial"/>
              </w:rPr>
            </w:pPr>
          </w:p>
        </w:tc>
      </w:tr>
    </w:tbl>
    <w:p w14:paraId="3FA33FDE">
      <w:pPr>
        <w:jc w:val="left"/>
        <w:rPr>
          <w:rFonts w:hint="eastAsia" w:ascii="宋体" w:hAnsi="宋体" w:eastAsia="宋体" w:cs="宋体"/>
          <w:szCs w:val="21"/>
        </w:rPr>
      </w:pPr>
    </w:p>
    <w:p w14:paraId="5F0255DA">
      <w:pPr>
        <w:jc w:val="left"/>
      </w:pPr>
      <w:r>
        <w:rPr>
          <w:rFonts w:hint="eastAsia" w:ascii="宋体" w:hAnsi="宋体" w:eastAsia="宋体" w:cs="宋体"/>
          <w:szCs w:val="21"/>
        </w:rPr>
        <w:t>说明</w:t>
      </w:r>
      <w:r>
        <w:rPr>
          <w:rFonts w:ascii="宋体" w:hAnsi="宋体" w:eastAsia="宋体" w:cs="宋体"/>
          <w:szCs w:val="21"/>
        </w:rPr>
        <w:t>：本表经离任领导、接任领导和监证人员签名后</w:t>
      </w:r>
      <w:r>
        <w:rPr>
          <w:rFonts w:hint="eastAsia" w:ascii="宋体" w:hAnsi="宋体" w:eastAsia="宋体" w:cs="宋体"/>
          <w:szCs w:val="21"/>
        </w:rPr>
        <w:t>，交</w:t>
      </w:r>
      <w:r>
        <w:rPr>
          <w:rFonts w:ascii="宋体" w:hAnsi="宋体" w:eastAsia="宋体" w:cs="宋体"/>
          <w:szCs w:val="21"/>
        </w:rPr>
        <w:t>接双方、所在部门（学院）、</w:t>
      </w:r>
      <w:r>
        <w:rPr>
          <w:rFonts w:hint="eastAsia" w:ascii="宋体" w:hAnsi="宋体" w:eastAsia="宋体" w:cs="宋体"/>
          <w:szCs w:val="21"/>
        </w:rPr>
        <w:t>党委组织部</w:t>
      </w:r>
      <w:r>
        <w:rPr>
          <w:rFonts w:ascii="宋体" w:hAnsi="宋体" w:eastAsia="宋体" w:cs="宋体"/>
          <w:szCs w:val="21"/>
        </w:rPr>
        <w:t>各执一份</w:t>
      </w:r>
      <w:r>
        <w:rPr>
          <w:rFonts w:ascii="宋体" w:hAnsi="宋体" w:eastAsia="宋体" w:cs="宋体"/>
          <w:spacing w:val="-1"/>
          <w:szCs w:val="21"/>
        </w:rPr>
        <w:t>。</w:t>
      </w:r>
    </w:p>
    <w:p w14:paraId="452CC12F">
      <w:pPr>
        <w:spacing w:line="500" w:lineRule="exact"/>
        <w:rPr>
          <w:rFonts w:ascii="仿宋_GB2312" w:eastAsia="仿宋_GB2312"/>
          <w:sz w:val="28"/>
          <w:szCs w:val="28"/>
        </w:rPr>
      </w:pPr>
    </w:p>
    <w:sectPr>
      <w:footerReference r:id="rId3" w:type="default"/>
      <w:footerReference r:id="rId4" w:type="even"/>
      <w:type w:val="continuous"/>
      <w:pgSz w:w="11906" w:h="16838"/>
      <w:pgMar w:top="1440" w:right="1797" w:bottom="1440" w:left="1797" w:header="284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4E21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E4F3FF">
                          <w:pPr>
                            <w:pStyle w:val="5"/>
                            <w:rPr>
                              <w:rStyle w:val="11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1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11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1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E4F3FF">
                    <w:pPr>
                      <w:pStyle w:val="5"/>
                      <w:rPr>
                        <w:rStyle w:val="11"/>
                        <w:sz w:val="28"/>
                        <w:szCs w:val="28"/>
                      </w:rPr>
                    </w:pPr>
                    <w:r>
                      <w:rPr>
                        <w:rStyle w:val="11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1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11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1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591F4C"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E0393A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E0393A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kMGYzNjg4ZGU4Zjk3MWY1NDk5MTgxMTdkMDhkOTcifQ=="/>
    <w:docVar w:name="WM_UUID" w:val="dc0e4b42-4c13-468c-9052-ae2813a757f1"/>
  </w:docVars>
  <w:rsids>
    <w:rsidRoot w:val="00ED24E0"/>
    <w:rsid w:val="00001CA7"/>
    <w:rsid w:val="000124D4"/>
    <w:rsid w:val="00020056"/>
    <w:rsid w:val="00047B2F"/>
    <w:rsid w:val="000615F5"/>
    <w:rsid w:val="00071481"/>
    <w:rsid w:val="00076309"/>
    <w:rsid w:val="00076A15"/>
    <w:rsid w:val="000845DC"/>
    <w:rsid w:val="000906C4"/>
    <w:rsid w:val="00092A2C"/>
    <w:rsid w:val="00094F12"/>
    <w:rsid w:val="000A4E90"/>
    <w:rsid w:val="000B575F"/>
    <w:rsid w:val="000B588C"/>
    <w:rsid w:val="000C6574"/>
    <w:rsid w:val="001001AB"/>
    <w:rsid w:val="00107A25"/>
    <w:rsid w:val="00110026"/>
    <w:rsid w:val="00110ADC"/>
    <w:rsid w:val="0011541E"/>
    <w:rsid w:val="00121170"/>
    <w:rsid w:val="0012438C"/>
    <w:rsid w:val="00126F72"/>
    <w:rsid w:val="00135DA3"/>
    <w:rsid w:val="00141ACE"/>
    <w:rsid w:val="00145663"/>
    <w:rsid w:val="001636AF"/>
    <w:rsid w:val="00181B89"/>
    <w:rsid w:val="001A0E18"/>
    <w:rsid w:val="001A2175"/>
    <w:rsid w:val="001C34D2"/>
    <w:rsid w:val="001D09B0"/>
    <w:rsid w:val="001E5881"/>
    <w:rsid w:val="001F3420"/>
    <w:rsid w:val="001F49B0"/>
    <w:rsid w:val="00204981"/>
    <w:rsid w:val="00221B7D"/>
    <w:rsid w:val="0023424E"/>
    <w:rsid w:val="0024043E"/>
    <w:rsid w:val="00242C50"/>
    <w:rsid w:val="00243D45"/>
    <w:rsid w:val="00265462"/>
    <w:rsid w:val="0028185F"/>
    <w:rsid w:val="00286FD1"/>
    <w:rsid w:val="002A5DEC"/>
    <w:rsid w:val="002E2EDC"/>
    <w:rsid w:val="002E4CD4"/>
    <w:rsid w:val="002E6BF6"/>
    <w:rsid w:val="003164BA"/>
    <w:rsid w:val="00317B54"/>
    <w:rsid w:val="00342020"/>
    <w:rsid w:val="0034557F"/>
    <w:rsid w:val="00364EC4"/>
    <w:rsid w:val="00370CFF"/>
    <w:rsid w:val="003715CD"/>
    <w:rsid w:val="00386F14"/>
    <w:rsid w:val="00390B29"/>
    <w:rsid w:val="003B5935"/>
    <w:rsid w:val="003C45C0"/>
    <w:rsid w:val="003E5BE2"/>
    <w:rsid w:val="004126F0"/>
    <w:rsid w:val="004317BA"/>
    <w:rsid w:val="004366F1"/>
    <w:rsid w:val="0044575B"/>
    <w:rsid w:val="00456C01"/>
    <w:rsid w:val="004828BB"/>
    <w:rsid w:val="004A3302"/>
    <w:rsid w:val="004A54EC"/>
    <w:rsid w:val="004A55B4"/>
    <w:rsid w:val="004B41B5"/>
    <w:rsid w:val="004B6CAC"/>
    <w:rsid w:val="004C5785"/>
    <w:rsid w:val="00507CC7"/>
    <w:rsid w:val="005164ED"/>
    <w:rsid w:val="00522CC2"/>
    <w:rsid w:val="00523247"/>
    <w:rsid w:val="00524719"/>
    <w:rsid w:val="00527567"/>
    <w:rsid w:val="005316D8"/>
    <w:rsid w:val="00546219"/>
    <w:rsid w:val="00547B5C"/>
    <w:rsid w:val="00577590"/>
    <w:rsid w:val="005847B4"/>
    <w:rsid w:val="00587A75"/>
    <w:rsid w:val="00591D60"/>
    <w:rsid w:val="0059310C"/>
    <w:rsid w:val="00595756"/>
    <w:rsid w:val="0059754E"/>
    <w:rsid w:val="005A5B2F"/>
    <w:rsid w:val="005B0995"/>
    <w:rsid w:val="005B514D"/>
    <w:rsid w:val="005B597B"/>
    <w:rsid w:val="005C3EFD"/>
    <w:rsid w:val="005E540C"/>
    <w:rsid w:val="006038D8"/>
    <w:rsid w:val="00610798"/>
    <w:rsid w:val="00615401"/>
    <w:rsid w:val="006201B1"/>
    <w:rsid w:val="006204CE"/>
    <w:rsid w:val="00641AB5"/>
    <w:rsid w:val="00651652"/>
    <w:rsid w:val="00660BE9"/>
    <w:rsid w:val="00662DF8"/>
    <w:rsid w:val="00664F4F"/>
    <w:rsid w:val="006671D7"/>
    <w:rsid w:val="006817F1"/>
    <w:rsid w:val="0068450D"/>
    <w:rsid w:val="00686C69"/>
    <w:rsid w:val="00690131"/>
    <w:rsid w:val="006A1D59"/>
    <w:rsid w:val="006A246C"/>
    <w:rsid w:val="006A281E"/>
    <w:rsid w:val="006A356E"/>
    <w:rsid w:val="006A35D8"/>
    <w:rsid w:val="006A45A6"/>
    <w:rsid w:val="006A546E"/>
    <w:rsid w:val="006B5E5A"/>
    <w:rsid w:val="006C7417"/>
    <w:rsid w:val="006C7DD0"/>
    <w:rsid w:val="006D2478"/>
    <w:rsid w:val="006D2C87"/>
    <w:rsid w:val="006D3D75"/>
    <w:rsid w:val="006D503E"/>
    <w:rsid w:val="006F72BD"/>
    <w:rsid w:val="006F7C02"/>
    <w:rsid w:val="00700740"/>
    <w:rsid w:val="00733739"/>
    <w:rsid w:val="00752330"/>
    <w:rsid w:val="0075489A"/>
    <w:rsid w:val="00761B64"/>
    <w:rsid w:val="00765F55"/>
    <w:rsid w:val="007746D8"/>
    <w:rsid w:val="00790DF0"/>
    <w:rsid w:val="007A14EF"/>
    <w:rsid w:val="007A7159"/>
    <w:rsid w:val="007C1AFA"/>
    <w:rsid w:val="007C41AA"/>
    <w:rsid w:val="007D376C"/>
    <w:rsid w:val="007E262D"/>
    <w:rsid w:val="007E39B8"/>
    <w:rsid w:val="00807D97"/>
    <w:rsid w:val="0083635A"/>
    <w:rsid w:val="00842ABB"/>
    <w:rsid w:val="00855E2F"/>
    <w:rsid w:val="00875AA4"/>
    <w:rsid w:val="00882174"/>
    <w:rsid w:val="008854A3"/>
    <w:rsid w:val="008A78BA"/>
    <w:rsid w:val="008C3562"/>
    <w:rsid w:val="008D6200"/>
    <w:rsid w:val="008E6591"/>
    <w:rsid w:val="008F2B3E"/>
    <w:rsid w:val="00942560"/>
    <w:rsid w:val="00980DCE"/>
    <w:rsid w:val="009C0EF8"/>
    <w:rsid w:val="009E1EFE"/>
    <w:rsid w:val="009E6AFD"/>
    <w:rsid w:val="009F2A72"/>
    <w:rsid w:val="009F4476"/>
    <w:rsid w:val="00A0480D"/>
    <w:rsid w:val="00A1038E"/>
    <w:rsid w:val="00A13128"/>
    <w:rsid w:val="00A243AB"/>
    <w:rsid w:val="00A32BC0"/>
    <w:rsid w:val="00A4361D"/>
    <w:rsid w:val="00A53174"/>
    <w:rsid w:val="00A55B49"/>
    <w:rsid w:val="00A568C2"/>
    <w:rsid w:val="00A66870"/>
    <w:rsid w:val="00A737AC"/>
    <w:rsid w:val="00A91DB9"/>
    <w:rsid w:val="00AA193E"/>
    <w:rsid w:val="00AA1BA7"/>
    <w:rsid w:val="00AD0ECE"/>
    <w:rsid w:val="00B03E20"/>
    <w:rsid w:val="00B05856"/>
    <w:rsid w:val="00B16CBF"/>
    <w:rsid w:val="00B92D52"/>
    <w:rsid w:val="00BE10B3"/>
    <w:rsid w:val="00BF6871"/>
    <w:rsid w:val="00C642BD"/>
    <w:rsid w:val="00C65E3B"/>
    <w:rsid w:val="00C8335C"/>
    <w:rsid w:val="00CB29ED"/>
    <w:rsid w:val="00CB2EEB"/>
    <w:rsid w:val="00CC4A0B"/>
    <w:rsid w:val="00CC639B"/>
    <w:rsid w:val="00CF02FB"/>
    <w:rsid w:val="00D06E2E"/>
    <w:rsid w:val="00D15B2B"/>
    <w:rsid w:val="00D2681A"/>
    <w:rsid w:val="00D3093C"/>
    <w:rsid w:val="00D36AC1"/>
    <w:rsid w:val="00D57B15"/>
    <w:rsid w:val="00DA5C9D"/>
    <w:rsid w:val="00DE434C"/>
    <w:rsid w:val="00DE7936"/>
    <w:rsid w:val="00E03D4E"/>
    <w:rsid w:val="00E06461"/>
    <w:rsid w:val="00E27E0F"/>
    <w:rsid w:val="00E60E33"/>
    <w:rsid w:val="00E61DED"/>
    <w:rsid w:val="00E67FFB"/>
    <w:rsid w:val="00E709C8"/>
    <w:rsid w:val="00E7572C"/>
    <w:rsid w:val="00E877CA"/>
    <w:rsid w:val="00E911D5"/>
    <w:rsid w:val="00E966D1"/>
    <w:rsid w:val="00E97714"/>
    <w:rsid w:val="00EA001F"/>
    <w:rsid w:val="00EA4BCB"/>
    <w:rsid w:val="00EC5F99"/>
    <w:rsid w:val="00ED24E0"/>
    <w:rsid w:val="00ED642A"/>
    <w:rsid w:val="00EF4D7B"/>
    <w:rsid w:val="00F21299"/>
    <w:rsid w:val="00F50BBE"/>
    <w:rsid w:val="00F66D78"/>
    <w:rsid w:val="00F933F3"/>
    <w:rsid w:val="00F9421F"/>
    <w:rsid w:val="00F94B78"/>
    <w:rsid w:val="00F95D71"/>
    <w:rsid w:val="00FA65B7"/>
    <w:rsid w:val="00FA7A4C"/>
    <w:rsid w:val="00FB137A"/>
    <w:rsid w:val="00FB5F82"/>
    <w:rsid w:val="00FC0C74"/>
    <w:rsid w:val="00FC13EC"/>
    <w:rsid w:val="00FD47DC"/>
    <w:rsid w:val="00FE58A8"/>
    <w:rsid w:val="00FE592B"/>
    <w:rsid w:val="00FF7167"/>
    <w:rsid w:val="01B30C9C"/>
    <w:rsid w:val="02870597"/>
    <w:rsid w:val="028B710A"/>
    <w:rsid w:val="07AD470E"/>
    <w:rsid w:val="07E62D4D"/>
    <w:rsid w:val="091A1E3A"/>
    <w:rsid w:val="09380CE7"/>
    <w:rsid w:val="0B325009"/>
    <w:rsid w:val="10F15124"/>
    <w:rsid w:val="11E90BC1"/>
    <w:rsid w:val="1241234A"/>
    <w:rsid w:val="12A64A9C"/>
    <w:rsid w:val="14305735"/>
    <w:rsid w:val="160A4E94"/>
    <w:rsid w:val="169627B6"/>
    <w:rsid w:val="16D504F2"/>
    <w:rsid w:val="18784D42"/>
    <w:rsid w:val="1A0D279E"/>
    <w:rsid w:val="1B42298E"/>
    <w:rsid w:val="1D8F1DA9"/>
    <w:rsid w:val="1E6C0BF3"/>
    <w:rsid w:val="1F5A23F6"/>
    <w:rsid w:val="21B655B6"/>
    <w:rsid w:val="257B7155"/>
    <w:rsid w:val="2ACC5071"/>
    <w:rsid w:val="2DE21DDC"/>
    <w:rsid w:val="326C2300"/>
    <w:rsid w:val="339A051F"/>
    <w:rsid w:val="348558FB"/>
    <w:rsid w:val="36386145"/>
    <w:rsid w:val="375C1759"/>
    <w:rsid w:val="38D45640"/>
    <w:rsid w:val="3CE4516D"/>
    <w:rsid w:val="3D3C0A12"/>
    <w:rsid w:val="40174854"/>
    <w:rsid w:val="402F76A0"/>
    <w:rsid w:val="42544B1A"/>
    <w:rsid w:val="448A10F1"/>
    <w:rsid w:val="47642AED"/>
    <w:rsid w:val="47656292"/>
    <w:rsid w:val="4A15393A"/>
    <w:rsid w:val="4A565917"/>
    <w:rsid w:val="4D3261BD"/>
    <w:rsid w:val="4F47108F"/>
    <w:rsid w:val="549076AC"/>
    <w:rsid w:val="55126F00"/>
    <w:rsid w:val="58F251E1"/>
    <w:rsid w:val="5DEF7705"/>
    <w:rsid w:val="5FFC6E06"/>
    <w:rsid w:val="606D101E"/>
    <w:rsid w:val="63B52191"/>
    <w:rsid w:val="678B60C0"/>
    <w:rsid w:val="6A976D55"/>
    <w:rsid w:val="6AE1677A"/>
    <w:rsid w:val="6B6E637F"/>
    <w:rsid w:val="6D8A6250"/>
    <w:rsid w:val="6F084C0A"/>
    <w:rsid w:val="74EA551E"/>
    <w:rsid w:val="75765B5E"/>
    <w:rsid w:val="773D2B41"/>
    <w:rsid w:val="7958653B"/>
    <w:rsid w:val="7A827B79"/>
    <w:rsid w:val="7C13614C"/>
    <w:rsid w:val="7C51473F"/>
    <w:rsid w:val="7ECF1281"/>
    <w:rsid w:val="7FD1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5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批注框文本 字符"/>
    <w:link w:val="4"/>
    <w:qFormat/>
    <w:uiPriority w:val="0"/>
    <w:rPr>
      <w:kern w:val="2"/>
      <w:sz w:val="18"/>
      <w:szCs w:val="18"/>
    </w:rPr>
  </w:style>
  <w:style w:type="character" w:customStyle="1" w:styleId="13">
    <w:name w:val="日期 字符"/>
    <w:basedOn w:val="10"/>
    <w:link w:val="3"/>
    <w:qFormat/>
    <w:uiPriority w:val="0"/>
    <w:rPr>
      <w:kern w:val="2"/>
      <w:sz w:val="21"/>
      <w:szCs w:val="24"/>
    </w:rPr>
  </w:style>
  <w:style w:type="paragraph" w:customStyle="1" w:styleId="14">
    <w:name w:val="Table Text"/>
    <w:basedOn w:val="1"/>
    <w:qFormat/>
    <w:uiPriority w:val="0"/>
    <w:rPr>
      <w:rFonts w:ascii="宋体" w:hAnsi="宋体" w:eastAsia="宋体" w:cs="宋体"/>
      <w:sz w:val="23"/>
      <w:szCs w:val="23"/>
      <w:lang w:eastAsia="en-US"/>
    </w:rPr>
  </w:style>
  <w:style w:type="table" w:customStyle="1" w:styleId="1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wiscom</Company>
  <Pages>1</Pages>
  <Words>2041</Words>
  <Characters>2056</Characters>
  <Lines>15</Lines>
  <Paragraphs>4</Paragraphs>
  <TotalTime>1</TotalTime>
  <ScaleCrop>false</ScaleCrop>
  <LinksUpToDate>false</LinksUpToDate>
  <CharactersWithSpaces>2124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2019-05-24T02:12:00Z</dcterms:created>
  <dc:creator>校办秘书</dc:creator>
  <cp:lastModifiedBy>尹红健</cp:lastModifiedBy>
  <cp:lastPrinted>2025-01-03T07:11:00Z</cp:lastPrinted>
  <dcterms:modified xsi:type="dcterms:W3CDTF">2025-03-26T09:25:30Z</dcterms:modified>
  <dc:title>上海理工大学文件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EF28B32D159A48B89F270B6B2B613210_12</vt:lpwstr>
  </property>
  <property fmtid="{D5CDD505-2E9C-101B-9397-08002B2CF9AE}" pid="4" name="KSOTemplateDocerSaveRecord">
    <vt:lpwstr>eyJoZGlkIjoiOWJhNjYxNzBkYmMwZWQ3NDQyNGNkMjlhNzhlYzc4ODIiLCJ1c2VySWQiOiI1NzcyOTg1MTQifQ==</vt:lpwstr>
  </property>
</Properties>
</file>